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4596" w:type="dxa"/>
        <w:tblLook w:val="04A0" w:firstRow="1" w:lastRow="0" w:firstColumn="1" w:lastColumn="0" w:noHBand="0" w:noVBand="1"/>
      </w:tblPr>
      <w:tblGrid>
        <w:gridCol w:w="1876"/>
        <w:gridCol w:w="529"/>
        <w:gridCol w:w="2410"/>
        <w:gridCol w:w="2268"/>
        <w:gridCol w:w="2268"/>
        <w:gridCol w:w="2551"/>
        <w:gridCol w:w="2694"/>
      </w:tblGrid>
      <w:tr w:rsidR="00C67FEC" w:rsidTr="004302E8">
        <w:trPr>
          <w:trHeight w:val="1266"/>
        </w:trPr>
        <w:tc>
          <w:tcPr>
            <w:tcW w:w="2405" w:type="dxa"/>
            <w:gridSpan w:val="2"/>
          </w:tcPr>
          <w:p w:rsidR="00C67FEC" w:rsidRDefault="00C67FEC" w:rsidP="00AD40D3">
            <w:pPr>
              <w:jc w:val="center"/>
              <w:rPr>
                <w:b/>
              </w:rPr>
            </w:pPr>
            <w:r>
              <w:rPr>
                <w:b/>
              </w:rPr>
              <w:t>TIPOLOGIA DI OPERA</w:t>
            </w:r>
          </w:p>
          <w:p w:rsidR="00C67FEC" w:rsidRDefault="00C67FEC" w:rsidP="00AD40D3">
            <w:pPr>
              <w:jc w:val="center"/>
              <w:rPr>
                <w:b/>
              </w:rPr>
            </w:pPr>
            <w:r>
              <w:rPr>
                <w:b/>
              </w:rPr>
              <w:t xml:space="preserve"> E</w:t>
            </w:r>
          </w:p>
          <w:p w:rsidR="00C67FEC" w:rsidRDefault="00C67FEC" w:rsidP="00AD40D3">
            <w:pPr>
              <w:jc w:val="center"/>
              <w:rPr>
                <w:b/>
              </w:rPr>
            </w:pPr>
            <w:r>
              <w:rPr>
                <w:b/>
              </w:rPr>
              <w:t xml:space="preserve"> TIPOLOGIA</w:t>
            </w:r>
          </w:p>
          <w:p w:rsidR="00C67FEC" w:rsidRPr="000C2B1F" w:rsidRDefault="00C67FEC" w:rsidP="005B5F83">
            <w:pPr>
              <w:jc w:val="center"/>
              <w:rPr>
                <w:b/>
              </w:rPr>
            </w:pPr>
            <w:r>
              <w:rPr>
                <w:b/>
              </w:rPr>
              <w:t>DI ISTRUTTORIA</w:t>
            </w:r>
          </w:p>
        </w:tc>
        <w:tc>
          <w:tcPr>
            <w:tcW w:w="2410" w:type="dxa"/>
          </w:tcPr>
          <w:p w:rsidR="00C67FEC" w:rsidRPr="006C0E69" w:rsidRDefault="00C67FEC" w:rsidP="006C0E69">
            <w:pPr>
              <w:jc w:val="center"/>
              <w:rPr>
                <w:b/>
              </w:rPr>
            </w:pPr>
            <w:r w:rsidRPr="006C0E69">
              <w:rPr>
                <w:b/>
              </w:rPr>
              <w:t>RESPONSABILE DEL</w:t>
            </w:r>
          </w:p>
          <w:p w:rsidR="00C67FEC" w:rsidRDefault="00C67FEC" w:rsidP="006C0E69">
            <w:pPr>
              <w:jc w:val="center"/>
              <w:rPr>
                <w:b/>
              </w:rPr>
            </w:pPr>
            <w:r w:rsidRPr="006C0E69">
              <w:rPr>
                <w:b/>
              </w:rPr>
              <w:t>PROCEDIMENTO</w:t>
            </w:r>
          </w:p>
          <w:p w:rsidR="00C67FEC" w:rsidRDefault="00C67FEC" w:rsidP="006C0E69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recapiti</w:t>
            </w:r>
            <w:proofErr w:type="gramEnd"/>
            <w:r>
              <w:rPr>
                <w:b/>
              </w:rPr>
              <w:t xml:space="preserve"> telefonici e posta elettronica)</w:t>
            </w:r>
          </w:p>
          <w:p w:rsidR="00C67FEC" w:rsidRDefault="00C67FEC" w:rsidP="006C0E69">
            <w:pPr>
              <w:jc w:val="center"/>
            </w:pPr>
          </w:p>
        </w:tc>
        <w:tc>
          <w:tcPr>
            <w:tcW w:w="2268" w:type="dxa"/>
          </w:tcPr>
          <w:p w:rsidR="00C67FEC" w:rsidRDefault="00C67FEC" w:rsidP="006C0E69">
            <w:pPr>
              <w:jc w:val="center"/>
              <w:rPr>
                <w:b/>
              </w:rPr>
            </w:pPr>
            <w:r w:rsidRPr="006C0E69">
              <w:rPr>
                <w:b/>
              </w:rPr>
              <w:t>DATA ISTANZA</w:t>
            </w:r>
          </w:p>
          <w:p w:rsidR="00C67FEC" w:rsidRDefault="00C67FEC" w:rsidP="006C0E69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  <w:p w:rsidR="00C67FEC" w:rsidRDefault="00C67FEC" w:rsidP="006C0E69">
            <w:pPr>
              <w:jc w:val="center"/>
              <w:rPr>
                <w:b/>
              </w:rPr>
            </w:pPr>
            <w:r>
              <w:rPr>
                <w:b/>
              </w:rPr>
              <w:t>TEMPI DI CONCLUSIONE DEL PROCEDIMENTO</w:t>
            </w:r>
          </w:p>
          <w:p w:rsidR="00C67FEC" w:rsidRPr="006C0E69" w:rsidRDefault="00C67FEC" w:rsidP="006C0E69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C67FEC" w:rsidRPr="00AD40D3" w:rsidRDefault="00C67FEC" w:rsidP="00AD40D3">
            <w:pPr>
              <w:jc w:val="center"/>
              <w:rPr>
                <w:b/>
              </w:rPr>
            </w:pPr>
            <w:r w:rsidRPr="00AD40D3">
              <w:rPr>
                <w:b/>
              </w:rPr>
              <w:t>MODALITA’ E UFFICIO CUI OTTENERE INFORMAZIONI RELATIVE ALL’ISTRUTTORIA</w:t>
            </w:r>
            <w:r>
              <w:rPr>
                <w:b/>
              </w:rPr>
              <w:t xml:space="preserve"> </w:t>
            </w:r>
          </w:p>
        </w:tc>
        <w:tc>
          <w:tcPr>
            <w:tcW w:w="2551" w:type="dxa"/>
          </w:tcPr>
          <w:p w:rsidR="00C67FEC" w:rsidRPr="00AD40D3" w:rsidRDefault="00C67FEC" w:rsidP="00AD40D3">
            <w:pPr>
              <w:jc w:val="center"/>
              <w:rPr>
                <w:b/>
              </w:rPr>
            </w:pPr>
            <w:r w:rsidRPr="00AD40D3">
              <w:rPr>
                <w:b/>
              </w:rPr>
              <w:t>SOGGETTO A CUI RIVOLGERSI SE L’UFFICIO COMPETENTE NON RISPONDE ENTRO I TERMINI C.D. “POTERE SOSTITUTIVO”</w:t>
            </w:r>
          </w:p>
        </w:tc>
        <w:tc>
          <w:tcPr>
            <w:tcW w:w="2694" w:type="dxa"/>
          </w:tcPr>
          <w:p w:rsidR="00C67FEC" w:rsidRPr="00AD40D3" w:rsidRDefault="00C67FEC" w:rsidP="00AD40D3">
            <w:pPr>
              <w:jc w:val="center"/>
              <w:rPr>
                <w:b/>
              </w:rPr>
            </w:pPr>
            <w:r w:rsidRPr="00AD40D3">
              <w:rPr>
                <w:b/>
              </w:rPr>
              <w:t>MODALITA’ DI ATTIVAZIONE DEL PROCEDIMENTO</w:t>
            </w:r>
          </w:p>
          <w:p w:rsidR="00C67FEC" w:rsidRPr="00AD40D3" w:rsidRDefault="00C67FEC" w:rsidP="00AD40D3">
            <w:pPr>
              <w:jc w:val="center"/>
              <w:rPr>
                <w:b/>
              </w:rPr>
            </w:pPr>
            <w:r w:rsidRPr="00AD40D3">
              <w:rPr>
                <w:b/>
              </w:rPr>
              <w:t>E</w:t>
            </w:r>
          </w:p>
          <w:p w:rsidR="00C67FEC" w:rsidRDefault="00C67FEC" w:rsidP="00AD40D3">
            <w:pPr>
              <w:jc w:val="center"/>
            </w:pPr>
            <w:r w:rsidRPr="00AD40D3">
              <w:rPr>
                <w:b/>
              </w:rPr>
              <w:t>DOCUMENTAZIONE RICHIESTA</w:t>
            </w:r>
          </w:p>
        </w:tc>
      </w:tr>
      <w:tr w:rsidR="00C67FEC" w:rsidTr="004302E8">
        <w:tc>
          <w:tcPr>
            <w:tcW w:w="2405" w:type="dxa"/>
            <w:gridSpan w:val="2"/>
          </w:tcPr>
          <w:p w:rsidR="00C67FEC" w:rsidRDefault="00C67FEC">
            <w:r>
              <w:t>ATTRAVERSAMENTO PONTE STRADALE – CONCESSIONE PRECARIA DEFINITIVA</w:t>
            </w:r>
          </w:p>
        </w:tc>
        <w:tc>
          <w:tcPr>
            <w:tcW w:w="2410" w:type="dxa"/>
          </w:tcPr>
          <w:p w:rsidR="00C67FEC" w:rsidRDefault="00C67FEC">
            <w:r>
              <w:t>ING. DOMENICO MACELLARO</w:t>
            </w:r>
          </w:p>
          <w:p w:rsidR="00C67FEC" w:rsidRPr="00A221CA" w:rsidRDefault="00C67FEC">
            <w:pPr>
              <w:rPr>
                <w:sz w:val="16"/>
                <w:szCs w:val="16"/>
              </w:rPr>
            </w:pPr>
            <w:r w:rsidRPr="00A221CA">
              <w:rPr>
                <w:sz w:val="16"/>
                <w:szCs w:val="16"/>
              </w:rPr>
              <w:t>macellaro@bonificatanagro.it</w:t>
            </w:r>
          </w:p>
        </w:tc>
        <w:tc>
          <w:tcPr>
            <w:tcW w:w="2268" w:type="dxa"/>
          </w:tcPr>
          <w:p w:rsidR="00C67FEC" w:rsidRDefault="00C67FEC">
            <w:r>
              <w:t>29.10.2015</w:t>
            </w:r>
          </w:p>
          <w:p w:rsidR="00C67FEC" w:rsidRDefault="00C67FEC"/>
          <w:p w:rsidR="00C67FEC" w:rsidRDefault="00C67FEC">
            <w:r>
              <w:t>30 GIORNI</w:t>
            </w:r>
          </w:p>
        </w:tc>
        <w:tc>
          <w:tcPr>
            <w:tcW w:w="2268" w:type="dxa"/>
          </w:tcPr>
          <w:p w:rsidR="00C67FEC" w:rsidRDefault="00C67FEC">
            <w:r>
              <w:t>INFORMAZIONI TELEFONICHE O TRAMITE APPUNTAMENTO</w:t>
            </w:r>
          </w:p>
          <w:p w:rsidR="00C67FEC" w:rsidRDefault="00C67FEC">
            <w:r>
              <w:t>0975 21004</w:t>
            </w:r>
          </w:p>
        </w:tc>
        <w:tc>
          <w:tcPr>
            <w:tcW w:w="2551" w:type="dxa"/>
          </w:tcPr>
          <w:p w:rsidR="00C67FEC" w:rsidRPr="00A221CA" w:rsidRDefault="00C67FEC" w:rsidP="00AD40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</w:tcPr>
          <w:p w:rsidR="00C67FEC" w:rsidRDefault="00C67FEC">
            <w:r>
              <w:t>ISTANZA DI PARTE</w:t>
            </w:r>
          </w:p>
        </w:tc>
      </w:tr>
      <w:tr w:rsidR="00C67FEC" w:rsidTr="004302E8">
        <w:tc>
          <w:tcPr>
            <w:tcW w:w="2405" w:type="dxa"/>
            <w:gridSpan w:val="2"/>
          </w:tcPr>
          <w:p w:rsidR="00C67FEC" w:rsidRDefault="00C67FEC">
            <w:r>
              <w:t>ATTRAVERSAMENTO PONTICELLO PEDONALE – CONCESSIONE PRECARIA DEFINITIVA</w:t>
            </w:r>
          </w:p>
        </w:tc>
        <w:tc>
          <w:tcPr>
            <w:tcW w:w="2410" w:type="dxa"/>
          </w:tcPr>
          <w:p w:rsidR="00C67FEC" w:rsidRDefault="00C67FEC">
            <w:r>
              <w:t>ING. DOMENICO MACELLARO</w:t>
            </w:r>
          </w:p>
          <w:p w:rsidR="00C67FEC" w:rsidRPr="00A221CA" w:rsidRDefault="00C67FEC">
            <w:pPr>
              <w:rPr>
                <w:sz w:val="16"/>
                <w:szCs w:val="16"/>
              </w:rPr>
            </w:pPr>
            <w:r w:rsidRPr="00A221CA">
              <w:rPr>
                <w:sz w:val="16"/>
                <w:szCs w:val="16"/>
              </w:rPr>
              <w:t>macellaro@bonificatanagro.it</w:t>
            </w:r>
          </w:p>
        </w:tc>
        <w:tc>
          <w:tcPr>
            <w:tcW w:w="2268" w:type="dxa"/>
          </w:tcPr>
          <w:p w:rsidR="00C67FEC" w:rsidRDefault="00C67FEC">
            <w:r>
              <w:t>26.10.2015</w:t>
            </w:r>
          </w:p>
          <w:p w:rsidR="00C67FEC" w:rsidRDefault="00C67FEC"/>
          <w:p w:rsidR="00C67FEC" w:rsidRDefault="00C67FEC">
            <w:r>
              <w:t>30 GIORNI</w:t>
            </w:r>
          </w:p>
        </w:tc>
        <w:tc>
          <w:tcPr>
            <w:tcW w:w="2268" w:type="dxa"/>
          </w:tcPr>
          <w:p w:rsidR="00C67FEC" w:rsidRDefault="00C67FEC">
            <w:r>
              <w:t xml:space="preserve">INFORMAZIONI TELEFONICHE O TRAMITE APPUNTAMENTO </w:t>
            </w:r>
          </w:p>
          <w:p w:rsidR="00C67FEC" w:rsidRDefault="00C67FEC">
            <w:r>
              <w:t>0975 21004</w:t>
            </w:r>
          </w:p>
        </w:tc>
        <w:tc>
          <w:tcPr>
            <w:tcW w:w="2551" w:type="dxa"/>
          </w:tcPr>
          <w:p w:rsidR="00C67FEC" w:rsidRDefault="00C67FEC" w:rsidP="00837915">
            <w:pPr>
              <w:jc w:val="center"/>
            </w:pPr>
          </w:p>
        </w:tc>
        <w:tc>
          <w:tcPr>
            <w:tcW w:w="2694" w:type="dxa"/>
          </w:tcPr>
          <w:p w:rsidR="00C67FEC" w:rsidRDefault="00C67FEC">
            <w:r>
              <w:t>ISTANZA DI PARTE</w:t>
            </w:r>
          </w:p>
        </w:tc>
      </w:tr>
      <w:tr w:rsidR="00C67FEC" w:rsidTr="004302E8">
        <w:tc>
          <w:tcPr>
            <w:tcW w:w="2405" w:type="dxa"/>
            <w:gridSpan w:val="2"/>
          </w:tcPr>
          <w:p w:rsidR="00C67FEC" w:rsidRDefault="00C67FEC">
            <w:r>
              <w:t xml:space="preserve">ATTRAVERSAMENTO CANALE – CONCESSIONE PRECARIA DEFINITIVA </w:t>
            </w:r>
          </w:p>
        </w:tc>
        <w:tc>
          <w:tcPr>
            <w:tcW w:w="2410" w:type="dxa"/>
          </w:tcPr>
          <w:p w:rsidR="00C67FEC" w:rsidRDefault="00C67FEC">
            <w:r>
              <w:t>ING. DOMENICO MACELLARO</w:t>
            </w:r>
          </w:p>
          <w:p w:rsidR="00C67FEC" w:rsidRPr="00A221CA" w:rsidRDefault="00C67FEC">
            <w:pPr>
              <w:rPr>
                <w:sz w:val="16"/>
                <w:szCs w:val="16"/>
              </w:rPr>
            </w:pPr>
            <w:r w:rsidRPr="00A221CA">
              <w:rPr>
                <w:sz w:val="16"/>
                <w:szCs w:val="16"/>
              </w:rPr>
              <w:t>macellaro@bonificatanagro.it</w:t>
            </w:r>
          </w:p>
        </w:tc>
        <w:tc>
          <w:tcPr>
            <w:tcW w:w="2268" w:type="dxa"/>
          </w:tcPr>
          <w:p w:rsidR="00C67FEC" w:rsidRDefault="00C67FEC">
            <w:r>
              <w:t>27.03.2015</w:t>
            </w:r>
          </w:p>
          <w:p w:rsidR="00C67FEC" w:rsidRDefault="00C67FEC"/>
          <w:p w:rsidR="00C67FEC" w:rsidRDefault="00C67FEC">
            <w:r>
              <w:t>30 GIORNI</w:t>
            </w:r>
          </w:p>
        </w:tc>
        <w:tc>
          <w:tcPr>
            <w:tcW w:w="2268" w:type="dxa"/>
          </w:tcPr>
          <w:p w:rsidR="00C67FEC" w:rsidRDefault="00C67FEC">
            <w:r>
              <w:t xml:space="preserve">INFORMAZIONI TELEFONICHE O TRAMITE APPUNTAMENTO </w:t>
            </w:r>
          </w:p>
          <w:p w:rsidR="00C67FEC" w:rsidRDefault="00C67FEC">
            <w:r>
              <w:t>0975 21004</w:t>
            </w:r>
          </w:p>
        </w:tc>
        <w:tc>
          <w:tcPr>
            <w:tcW w:w="2551" w:type="dxa"/>
          </w:tcPr>
          <w:p w:rsidR="00C67FEC" w:rsidRDefault="00C67FEC" w:rsidP="00837915">
            <w:pPr>
              <w:jc w:val="center"/>
            </w:pPr>
          </w:p>
        </w:tc>
        <w:tc>
          <w:tcPr>
            <w:tcW w:w="2694" w:type="dxa"/>
          </w:tcPr>
          <w:p w:rsidR="00C67FEC" w:rsidRDefault="00C67FEC">
            <w:r>
              <w:t>ISTANZA DI PARTE</w:t>
            </w:r>
          </w:p>
        </w:tc>
      </w:tr>
      <w:tr w:rsidR="00C67FEC" w:rsidTr="004302E8">
        <w:tc>
          <w:tcPr>
            <w:tcW w:w="2405" w:type="dxa"/>
            <w:gridSpan w:val="2"/>
          </w:tcPr>
          <w:p w:rsidR="00C67FEC" w:rsidRDefault="00C67FEC">
            <w:r>
              <w:t>COPERTURA DI TRATTO DI CANALE – CONCESSIONE PRECARIA DEFINITIVA</w:t>
            </w:r>
          </w:p>
        </w:tc>
        <w:tc>
          <w:tcPr>
            <w:tcW w:w="2410" w:type="dxa"/>
          </w:tcPr>
          <w:p w:rsidR="00C67FEC" w:rsidRDefault="00C67FEC">
            <w:r>
              <w:t>ING. DOMENICO MACELLARO</w:t>
            </w:r>
          </w:p>
          <w:p w:rsidR="00C67FEC" w:rsidRPr="00A221CA" w:rsidRDefault="00C67FEC">
            <w:pPr>
              <w:rPr>
                <w:sz w:val="16"/>
                <w:szCs w:val="16"/>
              </w:rPr>
            </w:pPr>
            <w:r w:rsidRPr="00A221CA">
              <w:rPr>
                <w:sz w:val="16"/>
                <w:szCs w:val="16"/>
              </w:rPr>
              <w:t>macellaro@bonificatanagro.it</w:t>
            </w:r>
          </w:p>
        </w:tc>
        <w:tc>
          <w:tcPr>
            <w:tcW w:w="2268" w:type="dxa"/>
          </w:tcPr>
          <w:p w:rsidR="00C67FEC" w:rsidRDefault="00C67FEC">
            <w:r>
              <w:t>29.10.2015</w:t>
            </w:r>
          </w:p>
          <w:p w:rsidR="00C67FEC" w:rsidRDefault="00C67FEC"/>
          <w:p w:rsidR="00C67FEC" w:rsidRDefault="00C67FEC">
            <w:r>
              <w:t>30 GIORNI</w:t>
            </w:r>
          </w:p>
        </w:tc>
        <w:tc>
          <w:tcPr>
            <w:tcW w:w="2268" w:type="dxa"/>
          </w:tcPr>
          <w:p w:rsidR="00C67FEC" w:rsidRDefault="00C67FEC">
            <w:r>
              <w:t xml:space="preserve">INFORMAZIONI TELEFONICHE O TRAMITE APPUNTAMENTO </w:t>
            </w:r>
          </w:p>
          <w:p w:rsidR="00C67FEC" w:rsidRDefault="00C67FEC">
            <w:r>
              <w:t>0975 21004</w:t>
            </w:r>
          </w:p>
        </w:tc>
        <w:tc>
          <w:tcPr>
            <w:tcW w:w="2551" w:type="dxa"/>
          </w:tcPr>
          <w:p w:rsidR="00C67FEC" w:rsidRDefault="00C67FEC" w:rsidP="00837915">
            <w:pPr>
              <w:jc w:val="center"/>
            </w:pPr>
          </w:p>
        </w:tc>
        <w:tc>
          <w:tcPr>
            <w:tcW w:w="2694" w:type="dxa"/>
          </w:tcPr>
          <w:p w:rsidR="00C67FEC" w:rsidRDefault="00C67FEC">
            <w:r>
              <w:t>ISTANZA DI PARTE</w:t>
            </w:r>
          </w:p>
        </w:tc>
      </w:tr>
      <w:tr w:rsidR="00C67FEC" w:rsidTr="004302E8">
        <w:tc>
          <w:tcPr>
            <w:tcW w:w="2405" w:type="dxa"/>
            <w:gridSpan w:val="2"/>
          </w:tcPr>
          <w:p w:rsidR="00C67FEC" w:rsidRDefault="00C67FEC">
            <w:r>
              <w:t>RINNOVO C.P.D. SU N.O.P. – CONCESSIONE PRECARIA DEFINITIVA</w:t>
            </w:r>
          </w:p>
        </w:tc>
        <w:tc>
          <w:tcPr>
            <w:tcW w:w="2410" w:type="dxa"/>
          </w:tcPr>
          <w:p w:rsidR="00C67FEC" w:rsidRDefault="00C67FEC">
            <w:r>
              <w:t>ING. DOMENICO MACELLARO</w:t>
            </w:r>
          </w:p>
          <w:p w:rsidR="00C67FEC" w:rsidRPr="00A221CA" w:rsidRDefault="00C67FEC">
            <w:pPr>
              <w:rPr>
                <w:sz w:val="16"/>
                <w:szCs w:val="16"/>
              </w:rPr>
            </w:pPr>
            <w:r w:rsidRPr="00A221CA">
              <w:rPr>
                <w:sz w:val="16"/>
                <w:szCs w:val="16"/>
              </w:rPr>
              <w:t>macellaro@bonificatanagro.it</w:t>
            </w:r>
          </w:p>
        </w:tc>
        <w:tc>
          <w:tcPr>
            <w:tcW w:w="2268" w:type="dxa"/>
          </w:tcPr>
          <w:p w:rsidR="00C67FEC" w:rsidRDefault="00C67FEC">
            <w:r>
              <w:t>10.04.2015</w:t>
            </w:r>
          </w:p>
          <w:p w:rsidR="00C67FEC" w:rsidRDefault="00C67FEC"/>
          <w:p w:rsidR="00C67FEC" w:rsidRDefault="00C67FEC">
            <w:r>
              <w:t>30 GIORNI</w:t>
            </w:r>
          </w:p>
        </w:tc>
        <w:tc>
          <w:tcPr>
            <w:tcW w:w="2268" w:type="dxa"/>
          </w:tcPr>
          <w:p w:rsidR="00C67FEC" w:rsidRDefault="00C67FEC">
            <w:r>
              <w:t>INFORMAZIONI TELEFONICHE O TRAMITE APPUNTAMENTO</w:t>
            </w:r>
          </w:p>
          <w:p w:rsidR="00C67FEC" w:rsidRDefault="00C67FEC">
            <w:r>
              <w:t>0975 21004</w:t>
            </w:r>
          </w:p>
        </w:tc>
        <w:tc>
          <w:tcPr>
            <w:tcW w:w="2551" w:type="dxa"/>
          </w:tcPr>
          <w:p w:rsidR="00C67FEC" w:rsidRDefault="00C67FEC" w:rsidP="00837915">
            <w:pPr>
              <w:jc w:val="center"/>
            </w:pPr>
          </w:p>
        </w:tc>
        <w:tc>
          <w:tcPr>
            <w:tcW w:w="2694" w:type="dxa"/>
          </w:tcPr>
          <w:p w:rsidR="00C67FEC" w:rsidRDefault="00C67FEC">
            <w:r>
              <w:t>ISTANZA DI PARTE</w:t>
            </w:r>
          </w:p>
        </w:tc>
      </w:tr>
      <w:tr w:rsidR="00C67FEC" w:rsidTr="004302E8">
        <w:tc>
          <w:tcPr>
            <w:tcW w:w="2405" w:type="dxa"/>
            <w:gridSpan w:val="2"/>
          </w:tcPr>
          <w:p w:rsidR="00C67FEC" w:rsidRDefault="00C67FEC">
            <w:r>
              <w:t>ATTRAVERSAMENTO AEREO CANALE DEMANIALE –</w:t>
            </w:r>
          </w:p>
          <w:p w:rsidR="00C67FEC" w:rsidRDefault="00C67FEC">
            <w:r>
              <w:lastRenderedPageBreak/>
              <w:t>CONCESSIONE PRECARIA DEFINITIVA</w:t>
            </w:r>
          </w:p>
        </w:tc>
        <w:tc>
          <w:tcPr>
            <w:tcW w:w="2410" w:type="dxa"/>
          </w:tcPr>
          <w:p w:rsidR="00C67FEC" w:rsidRDefault="00C67FEC">
            <w:r>
              <w:lastRenderedPageBreak/>
              <w:t>ING. DOMENICO MACELLARO</w:t>
            </w:r>
          </w:p>
          <w:p w:rsidR="00C67FEC" w:rsidRPr="00A221CA" w:rsidRDefault="00C67FEC">
            <w:pPr>
              <w:rPr>
                <w:sz w:val="16"/>
                <w:szCs w:val="16"/>
              </w:rPr>
            </w:pPr>
            <w:r w:rsidRPr="00A221CA">
              <w:rPr>
                <w:sz w:val="16"/>
                <w:szCs w:val="16"/>
              </w:rPr>
              <w:t>macellaro@bonificatanagro.it</w:t>
            </w:r>
          </w:p>
        </w:tc>
        <w:tc>
          <w:tcPr>
            <w:tcW w:w="2268" w:type="dxa"/>
          </w:tcPr>
          <w:p w:rsidR="00C67FEC" w:rsidRDefault="00C67FEC">
            <w:r>
              <w:t>15.06.2015</w:t>
            </w:r>
          </w:p>
          <w:p w:rsidR="00C67FEC" w:rsidRDefault="00C67FEC"/>
          <w:p w:rsidR="00C67FEC" w:rsidRDefault="00C67FEC">
            <w:r>
              <w:t>30 GIORNI</w:t>
            </w:r>
          </w:p>
        </w:tc>
        <w:tc>
          <w:tcPr>
            <w:tcW w:w="2268" w:type="dxa"/>
          </w:tcPr>
          <w:p w:rsidR="00C67FEC" w:rsidRDefault="00C67FEC">
            <w:r>
              <w:t>INFORMAZIONI TELEFONICHE O TRAMITE APPUNTAMENTO</w:t>
            </w:r>
          </w:p>
          <w:p w:rsidR="00C67FEC" w:rsidRDefault="00C67FEC">
            <w:r>
              <w:lastRenderedPageBreak/>
              <w:t>0975 21004</w:t>
            </w:r>
          </w:p>
        </w:tc>
        <w:tc>
          <w:tcPr>
            <w:tcW w:w="2551" w:type="dxa"/>
          </w:tcPr>
          <w:p w:rsidR="00C67FEC" w:rsidRDefault="00C67FEC" w:rsidP="00EC1E66">
            <w:pPr>
              <w:jc w:val="center"/>
            </w:pPr>
          </w:p>
        </w:tc>
        <w:tc>
          <w:tcPr>
            <w:tcW w:w="2694" w:type="dxa"/>
          </w:tcPr>
          <w:p w:rsidR="00C67FEC" w:rsidRDefault="00C67FEC">
            <w:r>
              <w:t>ISTANZA DI PARTE</w:t>
            </w:r>
          </w:p>
        </w:tc>
      </w:tr>
      <w:tr w:rsidR="00C67FEC" w:rsidTr="004302E8">
        <w:tc>
          <w:tcPr>
            <w:tcW w:w="2405" w:type="dxa"/>
            <w:gridSpan w:val="2"/>
          </w:tcPr>
          <w:p w:rsidR="00C67FEC" w:rsidRDefault="00C67FEC">
            <w:r>
              <w:t>ADEGUAMENTO DEPURATORI MACCHIA ASPIDE TRINITA’- CONCESSIONE PRECARIA DEFINITIVA</w:t>
            </w:r>
          </w:p>
        </w:tc>
        <w:tc>
          <w:tcPr>
            <w:tcW w:w="2410" w:type="dxa"/>
          </w:tcPr>
          <w:p w:rsidR="00C67FEC" w:rsidRDefault="00C67FEC">
            <w:r>
              <w:t>ING. DOMENICO MACELLARO</w:t>
            </w:r>
          </w:p>
          <w:p w:rsidR="00C67FEC" w:rsidRPr="00A221CA" w:rsidRDefault="00C67FEC">
            <w:pPr>
              <w:rPr>
                <w:sz w:val="16"/>
                <w:szCs w:val="16"/>
              </w:rPr>
            </w:pPr>
            <w:r w:rsidRPr="00A221CA">
              <w:rPr>
                <w:sz w:val="16"/>
                <w:szCs w:val="16"/>
              </w:rPr>
              <w:t>macellaro@bonificatanagro.it</w:t>
            </w:r>
          </w:p>
        </w:tc>
        <w:tc>
          <w:tcPr>
            <w:tcW w:w="2268" w:type="dxa"/>
          </w:tcPr>
          <w:p w:rsidR="00C67FEC" w:rsidRDefault="00C67FEC">
            <w:r>
              <w:t>26.06.2015</w:t>
            </w:r>
          </w:p>
          <w:p w:rsidR="00C67FEC" w:rsidRDefault="00C67FEC"/>
          <w:p w:rsidR="00C67FEC" w:rsidRDefault="00C67FEC">
            <w:r>
              <w:t>30 GIORNI</w:t>
            </w:r>
          </w:p>
        </w:tc>
        <w:tc>
          <w:tcPr>
            <w:tcW w:w="2268" w:type="dxa"/>
          </w:tcPr>
          <w:p w:rsidR="00C67FEC" w:rsidRDefault="00C67FEC">
            <w:r>
              <w:t xml:space="preserve">INFORMAZIONI TELEFONICHE O TRAMITE APPUNTAMENTO </w:t>
            </w:r>
          </w:p>
          <w:p w:rsidR="00C67FEC" w:rsidRDefault="00C67FEC">
            <w:r>
              <w:t>0975 21004</w:t>
            </w:r>
          </w:p>
        </w:tc>
        <w:tc>
          <w:tcPr>
            <w:tcW w:w="2551" w:type="dxa"/>
          </w:tcPr>
          <w:p w:rsidR="00C67FEC" w:rsidRDefault="00C67FEC" w:rsidP="00EC1E66">
            <w:pPr>
              <w:jc w:val="center"/>
            </w:pPr>
          </w:p>
        </w:tc>
        <w:tc>
          <w:tcPr>
            <w:tcW w:w="2694" w:type="dxa"/>
          </w:tcPr>
          <w:p w:rsidR="00C67FEC" w:rsidRDefault="00C67FEC">
            <w:r>
              <w:t>ISTANZA DI PARTE</w:t>
            </w:r>
          </w:p>
        </w:tc>
      </w:tr>
      <w:tr w:rsidR="00C67FEC" w:rsidTr="004302E8">
        <w:tc>
          <w:tcPr>
            <w:tcW w:w="2405" w:type="dxa"/>
            <w:gridSpan w:val="2"/>
          </w:tcPr>
          <w:p w:rsidR="00C67FEC" w:rsidRDefault="00C67FEC">
            <w:r>
              <w:t>TAGLIO VEGETAZIONE –</w:t>
            </w:r>
          </w:p>
          <w:p w:rsidR="00C67FEC" w:rsidRDefault="00C67FEC">
            <w:r>
              <w:t>NULLA OSTA</w:t>
            </w:r>
          </w:p>
        </w:tc>
        <w:tc>
          <w:tcPr>
            <w:tcW w:w="2410" w:type="dxa"/>
          </w:tcPr>
          <w:p w:rsidR="00C67FEC" w:rsidRDefault="00C67FEC">
            <w:r>
              <w:t>ING. DOMENICO MACELLARO</w:t>
            </w:r>
          </w:p>
          <w:p w:rsidR="00C67FEC" w:rsidRPr="00A221CA" w:rsidRDefault="00C67FEC">
            <w:pPr>
              <w:rPr>
                <w:sz w:val="16"/>
                <w:szCs w:val="16"/>
              </w:rPr>
            </w:pPr>
            <w:r w:rsidRPr="00A221CA">
              <w:rPr>
                <w:sz w:val="16"/>
                <w:szCs w:val="16"/>
              </w:rPr>
              <w:t>macellaro@bonificatanagro.it</w:t>
            </w:r>
          </w:p>
        </w:tc>
        <w:tc>
          <w:tcPr>
            <w:tcW w:w="2268" w:type="dxa"/>
          </w:tcPr>
          <w:p w:rsidR="00C67FEC" w:rsidRDefault="00C67FEC">
            <w:r>
              <w:t>25.02.2015</w:t>
            </w:r>
          </w:p>
          <w:p w:rsidR="00C67FEC" w:rsidRDefault="00C67FEC"/>
          <w:p w:rsidR="00C67FEC" w:rsidRDefault="00C67FEC">
            <w:r>
              <w:t>30 GIORNI</w:t>
            </w:r>
          </w:p>
        </w:tc>
        <w:tc>
          <w:tcPr>
            <w:tcW w:w="2268" w:type="dxa"/>
          </w:tcPr>
          <w:p w:rsidR="00C67FEC" w:rsidRDefault="00C67FEC">
            <w:r>
              <w:t xml:space="preserve">INFORMAZIONI TELEFONICHE O TRAMITE APPUNTAMENTO </w:t>
            </w:r>
          </w:p>
          <w:p w:rsidR="00C67FEC" w:rsidRDefault="00C67FEC">
            <w:r>
              <w:t>0975 21004</w:t>
            </w:r>
          </w:p>
        </w:tc>
        <w:tc>
          <w:tcPr>
            <w:tcW w:w="2551" w:type="dxa"/>
          </w:tcPr>
          <w:p w:rsidR="00C67FEC" w:rsidRDefault="00C67FEC" w:rsidP="00EC1E66">
            <w:pPr>
              <w:jc w:val="center"/>
            </w:pPr>
          </w:p>
        </w:tc>
        <w:tc>
          <w:tcPr>
            <w:tcW w:w="2694" w:type="dxa"/>
          </w:tcPr>
          <w:p w:rsidR="00C67FEC" w:rsidRDefault="00C67FEC">
            <w:r>
              <w:t>ISTANZA DI PARTE</w:t>
            </w:r>
          </w:p>
        </w:tc>
      </w:tr>
      <w:tr w:rsidR="00C67FEC" w:rsidTr="004302E8">
        <w:tc>
          <w:tcPr>
            <w:tcW w:w="2405" w:type="dxa"/>
            <w:gridSpan w:val="2"/>
          </w:tcPr>
          <w:p w:rsidR="00C67FEC" w:rsidRDefault="00C67FEC">
            <w:r>
              <w:t xml:space="preserve">MANUTENZIONE ORDINARIA CANALE- </w:t>
            </w:r>
          </w:p>
          <w:p w:rsidR="00C67FEC" w:rsidRDefault="00C67FEC">
            <w:r>
              <w:t>NULLA OSTA</w:t>
            </w:r>
          </w:p>
        </w:tc>
        <w:tc>
          <w:tcPr>
            <w:tcW w:w="2410" w:type="dxa"/>
          </w:tcPr>
          <w:p w:rsidR="00C67FEC" w:rsidRDefault="00C67FEC">
            <w:r>
              <w:t>ING. DOMENICO MACELLARO</w:t>
            </w:r>
          </w:p>
          <w:p w:rsidR="00C67FEC" w:rsidRPr="00A221CA" w:rsidRDefault="00C67FEC">
            <w:pPr>
              <w:rPr>
                <w:sz w:val="16"/>
                <w:szCs w:val="16"/>
              </w:rPr>
            </w:pPr>
            <w:r w:rsidRPr="00A221CA">
              <w:rPr>
                <w:sz w:val="16"/>
                <w:szCs w:val="16"/>
              </w:rPr>
              <w:t>macellaro@bonificatanagro.it</w:t>
            </w:r>
          </w:p>
        </w:tc>
        <w:tc>
          <w:tcPr>
            <w:tcW w:w="2268" w:type="dxa"/>
          </w:tcPr>
          <w:p w:rsidR="00C67FEC" w:rsidRDefault="00C67FEC">
            <w:r>
              <w:t>04.02.2015</w:t>
            </w:r>
          </w:p>
          <w:p w:rsidR="00C67FEC" w:rsidRDefault="00C67FEC"/>
          <w:p w:rsidR="00C67FEC" w:rsidRDefault="00C67FEC">
            <w:r>
              <w:t>30 GIORNI</w:t>
            </w:r>
          </w:p>
        </w:tc>
        <w:tc>
          <w:tcPr>
            <w:tcW w:w="2268" w:type="dxa"/>
          </w:tcPr>
          <w:p w:rsidR="00C67FEC" w:rsidRDefault="00C67FEC">
            <w:r>
              <w:t>INFORMAZIONI TELEFONICHE O TRAMITE APPUNTAMENTO</w:t>
            </w:r>
          </w:p>
          <w:p w:rsidR="00C67FEC" w:rsidRDefault="00C67FEC">
            <w:r>
              <w:t>0975 21004</w:t>
            </w:r>
          </w:p>
        </w:tc>
        <w:tc>
          <w:tcPr>
            <w:tcW w:w="2551" w:type="dxa"/>
          </w:tcPr>
          <w:p w:rsidR="00C67FEC" w:rsidRDefault="00C67FEC" w:rsidP="00EC1E66">
            <w:pPr>
              <w:jc w:val="center"/>
            </w:pPr>
          </w:p>
        </w:tc>
        <w:tc>
          <w:tcPr>
            <w:tcW w:w="2694" w:type="dxa"/>
          </w:tcPr>
          <w:p w:rsidR="00C67FEC" w:rsidRDefault="00C67FEC">
            <w:r>
              <w:t>ISTANZA DI PARTE</w:t>
            </w:r>
          </w:p>
        </w:tc>
      </w:tr>
      <w:tr w:rsidR="00C67FEC" w:rsidTr="004302E8">
        <w:tc>
          <w:tcPr>
            <w:tcW w:w="2405" w:type="dxa"/>
            <w:gridSpan w:val="2"/>
          </w:tcPr>
          <w:p w:rsidR="00C67FEC" w:rsidRDefault="00C67FEC">
            <w:r>
              <w:t xml:space="preserve">ATTRAVERSAMENTO AEREO CANALE – </w:t>
            </w:r>
          </w:p>
          <w:p w:rsidR="00C67FEC" w:rsidRDefault="00C67FEC">
            <w:r>
              <w:t>NULLA OSTA</w:t>
            </w:r>
          </w:p>
        </w:tc>
        <w:tc>
          <w:tcPr>
            <w:tcW w:w="2410" w:type="dxa"/>
          </w:tcPr>
          <w:p w:rsidR="00C67FEC" w:rsidRDefault="00C67FEC">
            <w:r>
              <w:t xml:space="preserve">ING. DOMENICO MACELLARO </w:t>
            </w:r>
          </w:p>
          <w:p w:rsidR="00C67FEC" w:rsidRPr="00A221CA" w:rsidRDefault="00C67FEC">
            <w:pPr>
              <w:rPr>
                <w:sz w:val="16"/>
                <w:szCs w:val="16"/>
              </w:rPr>
            </w:pPr>
            <w:r w:rsidRPr="00A221CA">
              <w:rPr>
                <w:sz w:val="16"/>
                <w:szCs w:val="16"/>
              </w:rPr>
              <w:t>macellaro@bonificatanagro.it</w:t>
            </w:r>
          </w:p>
        </w:tc>
        <w:tc>
          <w:tcPr>
            <w:tcW w:w="2268" w:type="dxa"/>
          </w:tcPr>
          <w:p w:rsidR="00C67FEC" w:rsidRDefault="00C67FEC">
            <w:r>
              <w:t>10.04.2015</w:t>
            </w:r>
          </w:p>
          <w:p w:rsidR="00C67FEC" w:rsidRDefault="00C67FEC"/>
          <w:p w:rsidR="00C67FEC" w:rsidRDefault="00C67FEC">
            <w:r>
              <w:t>30 GIORNI</w:t>
            </w:r>
          </w:p>
        </w:tc>
        <w:tc>
          <w:tcPr>
            <w:tcW w:w="2268" w:type="dxa"/>
          </w:tcPr>
          <w:p w:rsidR="00C67FEC" w:rsidRDefault="00C67FEC">
            <w:r>
              <w:t>INFORMAZIONI TELEFONICHE O TRAMITE APPUNTAMENTO</w:t>
            </w:r>
          </w:p>
          <w:p w:rsidR="00C67FEC" w:rsidRDefault="00C67FEC">
            <w:r>
              <w:t>0975 21004</w:t>
            </w:r>
          </w:p>
        </w:tc>
        <w:tc>
          <w:tcPr>
            <w:tcW w:w="2551" w:type="dxa"/>
          </w:tcPr>
          <w:p w:rsidR="00C67FEC" w:rsidRDefault="00C67FEC" w:rsidP="00EC1E66">
            <w:pPr>
              <w:jc w:val="center"/>
            </w:pPr>
          </w:p>
        </w:tc>
        <w:tc>
          <w:tcPr>
            <w:tcW w:w="2694" w:type="dxa"/>
          </w:tcPr>
          <w:p w:rsidR="00C67FEC" w:rsidRDefault="00C67FEC">
            <w:r>
              <w:t>ISTANZA DI PARTE</w:t>
            </w:r>
          </w:p>
        </w:tc>
      </w:tr>
      <w:tr w:rsidR="00C67FEC" w:rsidTr="004302E8">
        <w:trPr>
          <w:gridAfter w:val="6"/>
          <w:wAfter w:w="12720" w:type="dxa"/>
          <w:trHeight w:val="355"/>
        </w:trPr>
        <w:tc>
          <w:tcPr>
            <w:tcW w:w="1876" w:type="dxa"/>
          </w:tcPr>
          <w:p w:rsidR="00C67FEC" w:rsidRPr="0071413A" w:rsidRDefault="00C743E7">
            <w:pPr>
              <w:rPr>
                <w:b/>
              </w:rPr>
            </w:pPr>
            <w:r>
              <w:rPr>
                <w:b/>
              </w:rPr>
              <w:t>ANNO 2016</w:t>
            </w:r>
            <w:bookmarkStart w:id="0" w:name="_GoBack"/>
            <w:bookmarkEnd w:id="0"/>
          </w:p>
        </w:tc>
      </w:tr>
      <w:tr w:rsidR="00C67FEC" w:rsidTr="004302E8">
        <w:tc>
          <w:tcPr>
            <w:tcW w:w="2405" w:type="dxa"/>
            <w:gridSpan w:val="2"/>
          </w:tcPr>
          <w:p w:rsidR="00C67FEC" w:rsidRDefault="00C67FEC">
            <w:r>
              <w:t>ATTRAVERSAMENTO INTERRATO CONDOTTE – CONCESSIONE PRECARIA DEFINITIVA</w:t>
            </w:r>
          </w:p>
        </w:tc>
        <w:tc>
          <w:tcPr>
            <w:tcW w:w="2410" w:type="dxa"/>
          </w:tcPr>
          <w:p w:rsidR="00C67FEC" w:rsidRDefault="00C67FEC">
            <w:r>
              <w:t>ING. DOMENICO MACELLARO</w:t>
            </w:r>
          </w:p>
          <w:p w:rsidR="00C67FEC" w:rsidRPr="00A221CA" w:rsidRDefault="00C67FEC">
            <w:pPr>
              <w:rPr>
                <w:sz w:val="16"/>
                <w:szCs w:val="16"/>
              </w:rPr>
            </w:pPr>
            <w:r w:rsidRPr="00A221CA">
              <w:rPr>
                <w:sz w:val="16"/>
                <w:szCs w:val="16"/>
              </w:rPr>
              <w:t>macellaro@bonificatanagro.it</w:t>
            </w:r>
          </w:p>
        </w:tc>
        <w:tc>
          <w:tcPr>
            <w:tcW w:w="2268" w:type="dxa"/>
          </w:tcPr>
          <w:p w:rsidR="00C67FEC" w:rsidRDefault="00C67FEC">
            <w:r>
              <w:t>03.05.2016</w:t>
            </w:r>
          </w:p>
          <w:p w:rsidR="00C67FEC" w:rsidRDefault="00C67FEC"/>
          <w:p w:rsidR="00C67FEC" w:rsidRDefault="00C67FEC">
            <w:r>
              <w:t>30 GIORNI</w:t>
            </w:r>
          </w:p>
        </w:tc>
        <w:tc>
          <w:tcPr>
            <w:tcW w:w="2268" w:type="dxa"/>
          </w:tcPr>
          <w:p w:rsidR="00C67FEC" w:rsidRDefault="00C67FEC">
            <w:r>
              <w:t xml:space="preserve">INFORMAZIONI TELEFONICHE O TRAMITE APPUNTAMENTO </w:t>
            </w:r>
          </w:p>
          <w:p w:rsidR="00C67FEC" w:rsidRDefault="00C67FEC">
            <w:r>
              <w:t>0975 21004</w:t>
            </w:r>
          </w:p>
        </w:tc>
        <w:tc>
          <w:tcPr>
            <w:tcW w:w="2551" w:type="dxa"/>
          </w:tcPr>
          <w:p w:rsidR="00C67FEC" w:rsidRDefault="00C67FEC" w:rsidP="00EC1E66">
            <w:pPr>
              <w:jc w:val="center"/>
            </w:pPr>
          </w:p>
        </w:tc>
        <w:tc>
          <w:tcPr>
            <w:tcW w:w="2694" w:type="dxa"/>
          </w:tcPr>
          <w:p w:rsidR="00C67FEC" w:rsidRDefault="00C67FEC">
            <w:r>
              <w:t>ISTANZA DI PARTE</w:t>
            </w:r>
          </w:p>
        </w:tc>
      </w:tr>
      <w:tr w:rsidR="00C67FEC" w:rsidTr="004302E8">
        <w:tc>
          <w:tcPr>
            <w:tcW w:w="2405" w:type="dxa"/>
            <w:gridSpan w:val="2"/>
          </w:tcPr>
          <w:p w:rsidR="00C67FEC" w:rsidRDefault="00C67FEC">
            <w:r>
              <w:t xml:space="preserve">SCARICO ACQUE DEPURATE IMPIANTO – </w:t>
            </w:r>
          </w:p>
          <w:p w:rsidR="00C67FEC" w:rsidRDefault="00C67FEC">
            <w:r>
              <w:t>CONCESSIONE PRECARIA DEFINITIVA</w:t>
            </w:r>
          </w:p>
        </w:tc>
        <w:tc>
          <w:tcPr>
            <w:tcW w:w="2410" w:type="dxa"/>
          </w:tcPr>
          <w:p w:rsidR="00C67FEC" w:rsidRDefault="00C67FEC">
            <w:r>
              <w:t>ING. DOMENICO MACELLARO</w:t>
            </w:r>
          </w:p>
          <w:p w:rsidR="00C67FEC" w:rsidRPr="00A221CA" w:rsidRDefault="00C67FEC">
            <w:pPr>
              <w:rPr>
                <w:sz w:val="16"/>
                <w:szCs w:val="16"/>
              </w:rPr>
            </w:pPr>
            <w:r w:rsidRPr="00A221CA">
              <w:rPr>
                <w:sz w:val="16"/>
                <w:szCs w:val="16"/>
              </w:rPr>
              <w:t>macellaro@bonificatanagro.it</w:t>
            </w:r>
          </w:p>
          <w:p w:rsidR="00C67FEC" w:rsidRDefault="00C67FEC"/>
        </w:tc>
        <w:tc>
          <w:tcPr>
            <w:tcW w:w="2268" w:type="dxa"/>
          </w:tcPr>
          <w:p w:rsidR="00C67FEC" w:rsidRDefault="00C67FEC">
            <w:r>
              <w:t>21.06.2016</w:t>
            </w:r>
          </w:p>
          <w:p w:rsidR="00C67FEC" w:rsidRDefault="00C67FEC"/>
          <w:p w:rsidR="00C67FEC" w:rsidRDefault="00C67FEC">
            <w:r>
              <w:t>30 GIORNI</w:t>
            </w:r>
          </w:p>
        </w:tc>
        <w:tc>
          <w:tcPr>
            <w:tcW w:w="2268" w:type="dxa"/>
          </w:tcPr>
          <w:p w:rsidR="00C67FEC" w:rsidRDefault="00C67FEC">
            <w:r>
              <w:t>INFORMAZIONI TELEFONICHE O TRAMITE APPUNTAMENTO</w:t>
            </w:r>
          </w:p>
          <w:p w:rsidR="00C67FEC" w:rsidRDefault="00C67FEC">
            <w:r>
              <w:t>0975 21004</w:t>
            </w:r>
          </w:p>
        </w:tc>
        <w:tc>
          <w:tcPr>
            <w:tcW w:w="2551" w:type="dxa"/>
          </w:tcPr>
          <w:p w:rsidR="00C67FEC" w:rsidRDefault="00C67FEC" w:rsidP="00EC1E66">
            <w:pPr>
              <w:jc w:val="center"/>
            </w:pPr>
          </w:p>
        </w:tc>
        <w:tc>
          <w:tcPr>
            <w:tcW w:w="2694" w:type="dxa"/>
          </w:tcPr>
          <w:p w:rsidR="00C67FEC" w:rsidRDefault="00C67FEC">
            <w:r>
              <w:t>ISTANZA DI PARTE</w:t>
            </w:r>
          </w:p>
        </w:tc>
      </w:tr>
      <w:tr w:rsidR="00C67FEC" w:rsidTr="004302E8">
        <w:tc>
          <w:tcPr>
            <w:tcW w:w="2405" w:type="dxa"/>
            <w:gridSpan w:val="2"/>
          </w:tcPr>
          <w:p w:rsidR="00C67FEC" w:rsidRDefault="00C67FEC">
            <w:r>
              <w:lastRenderedPageBreak/>
              <w:t xml:space="preserve">INSTALLAZIONE TABELLONE PUBBLICITARIO – </w:t>
            </w:r>
          </w:p>
          <w:p w:rsidR="00C67FEC" w:rsidRDefault="00C67FEC">
            <w:r>
              <w:t>CONCESSIONE PRECARIA DEFINITIVA</w:t>
            </w:r>
          </w:p>
        </w:tc>
        <w:tc>
          <w:tcPr>
            <w:tcW w:w="2410" w:type="dxa"/>
          </w:tcPr>
          <w:p w:rsidR="00C67FEC" w:rsidRDefault="00C67FEC">
            <w:r>
              <w:t>ING. DOMENICO MACELLARO</w:t>
            </w:r>
          </w:p>
          <w:p w:rsidR="00C67FEC" w:rsidRPr="00A221CA" w:rsidRDefault="00C67FEC">
            <w:pPr>
              <w:rPr>
                <w:sz w:val="16"/>
                <w:szCs w:val="16"/>
              </w:rPr>
            </w:pPr>
            <w:r w:rsidRPr="00A221CA">
              <w:rPr>
                <w:sz w:val="16"/>
                <w:szCs w:val="16"/>
              </w:rPr>
              <w:t>macellaro@bonificatanagro.it</w:t>
            </w:r>
          </w:p>
        </w:tc>
        <w:tc>
          <w:tcPr>
            <w:tcW w:w="2268" w:type="dxa"/>
          </w:tcPr>
          <w:p w:rsidR="00C67FEC" w:rsidRDefault="00C67FEC">
            <w:r>
              <w:t>07.07.2016</w:t>
            </w:r>
          </w:p>
          <w:p w:rsidR="00C67FEC" w:rsidRDefault="00C67FEC"/>
          <w:p w:rsidR="00C67FEC" w:rsidRDefault="00C67FEC">
            <w:r>
              <w:t>30 GIORNI</w:t>
            </w:r>
          </w:p>
        </w:tc>
        <w:tc>
          <w:tcPr>
            <w:tcW w:w="2268" w:type="dxa"/>
          </w:tcPr>
          <w:p w:rsidR="00C67FEC" w:rsidRDefault="00C67FEC">
            <w:r>
              <w:t xml:space="preserve">INFORMAZIONI TELEFONICHE O TRAMITE APPUNTAMENTO </w:t>
            </w:r>
          </w:p>
          <w:p w:rsidR="00C67FEC" w:rsidRDefault="00C67FEC">
            <w:r>
              <w:t>0975 21004</w:t>
            </w:r>
          </w:p>
        </w:tc>
        <w:tc>
          <w:tcPr>
            <w:tcW w:w="2551" w:type="dxa"/>
          </w:tcPr>
          <w:p w:rsidR="00C67FEC" w:rsidRDefault="00C67FEC" w:rsidP="00EC1E66">
            <w:pPr>
              <w:jc w:val="center"/>
            </w:pPr>
          </w:p>
        </w:tc>
        <w:tc>
          <w:tcPr>
            <w:tcW w:w="2694" w:type="dxa"/>
          </w:tcPr>
          <w:p w:rsidR="00C67FEC" w:rsidRDefault="00C67FEC">
            <w:r>
              <w:t>ISTANZA DI PARTE</w:t>
            </w:r>
          </w:p>
        </w:tc>
      </w:tr>
      <w:tr w:rsidR="00C67FEC" w:rsidTr="004302E8">
        <w:tc>
          <w:tcPr>
            <w:tcW w:w="2405" w:type="dxa"/>
            <w:gridSpan w:val="2"/>
          </w:tcPr>
          <w:p w:rsidR="00C67FEC" w:rsidRDefault="00C67FEC">
            <w:r>
              <w:t>ATTRAVERSAMENTO INTERRATO CONDOTTE –</w:t>
            </w:r>
          </w:p>
          <w:p w:rsidR="00C67FEC" w:rsidRDefault="00C67FEC">
            <w:r>
              <w:t>CONCESSIONE PRECARIA DEFINITIVA</w:t>
            </w:r>
          </w:p>
        </w:tc>
        <w:tc>
          <w:tcPr>
            <w:tcW w:w="2410" w:type="dxa"/>
          </w:tcPr>
          <w:p w:rsidR="00C67FEC" w:rsidRDefault="00C67FEC">
            <w:r>
              <w:t>ING. DOMENICO MACELLARO</w:t>
            </w:r>
          </w:p>
          <w:p w:rsidR="00C67FEC" w:rsidRPr="00A221CA" w:rsidRDefault="00C67FEC">
            <w:pPr>
              <w:rPr>
                <w:sz w:val="16"/>
                <w:szCs w:val="16"/>
              </w:rPr>
            </w:pPr>
            <w:r w:rsidRPr="00A221CA">
              <w:rPr>
                <w:sz w:val="16"/>
                <w:szCs w:val="16"/>
              </w:rPr>
              <w:t>macellaro@bonificatanagro.it</w:t>
            </w:r>
          </w:p>
        </w:tc>
        <w:tc>
          <w:tcPr>
            <w:tcW w:w="2268" w:type="dxa"/>
          </w:tcPr>
          <w:p w:rsidR="00C67FEC" w:rsidRDefault="00C67FEC">
            <w:r>
              <w:t>03.05.2016</w:t>
            </w:r>
          </w:p>
          <w:p w:rsidR="00C67FEC" w:rsidRDefault="00C67FEC"/>
          <w:p w:rsidR="00C67FEC" w:rsidRDefault="00C67FEC">
            <w:r>
              <w:t>30 GIORNI</w:t>
            </w:r>
          </w:p>
        </w:tc>
        <w:tc>
          <w:tcPr>
            <w:tcW w:w="2268" w:type="dxa"/>
          </w:tcPr>
          <w:p w:rsidR="00C67FEC" w:rsidRDefault="00C67FEC">
            <w:r>
              <w:t>INFORMAZIONI TELEFONICHE O TRAMITE APPUNTAMENTO</w:t>
            </w:r>
          </w:p>
          <w:p w:rsidR="00C67FEC" w:rsidRDefault="00C67FEC">
            <w:r>
              <w:t>0975 21004</w:t>
            </w:r>
          </w:p>
        </w:tc>
        <w:tc>
          <w:tcPr>
            <w:tcW w:w="2551" w:type="dxa"/>
          </w:tcPr>
          <w:p w:rsidR="00C67FEC" w:rsidRDefault="00C67FEC" w:rsidP="00EC1E66">
            <w:pPr>
              <w:jc w:val="center"/>
            </w:pPr>
          </w:p>
        </w:tc>
        <w:tc>
          <w:tcPr>
            <w:tcW w:w="2694" w:type="dxa"/>
          </w:tcPr>
          <w:p w:rsidR="00C67FEC" w:rsidRDefault="00C67FEC">
            <w:r>
              <w:t>ISTANZA DI PARTE</w:t>
            </w:r>
          </w:p>
        </w:tc>
      </w:tr>
      <w:tr w:rsidR="00C67FEC" w:rsidTr="004302E8">
        <w:tc>
          <w:tcPr>
            <w:tcW w:w="2405" w:type="dxa"/>
            <w:gridSpan w:val="2"/>
          </w:tcPr>
          <w:p w:rsidR="00C67FEC" w:rsidRDefault="00C67FEC">
            <w:r>
              <w:t>ATTRAVERSAMENTO INTERRATO CONDOTTE –</w:t>
            </w:r>
          </w:p>
          <w:p w:rsidR="00C67FEC" w:rsidRDefault="00C67FEC">
            <w:r>
              <w:t>CONCESSIONE PRECARIA DEFINITIVA</w:t>
            </w:r>
          </w:p>
        </w:tc>
        <w:tc>
          <w:tcPr>
            <w:tcW w:w="2410" w:type="dxa"/>
          </w:tcPr>
          <w:p w:rsidR="00C67FEC" w:rsidRDefault="00C67FEC">
            <w:r>
              <w:t>ING. DOMENICO MACELLARO</w:t>
            </w:r>
          </w:p>
          <w:p w:rsidR="00C67FEC" w:rsidRPr="00A221CA" w:rsidRDefault="00C67FEC">
            <w:pPr>
              <w:rPr>
                <w:sz w:val="16"/>
                <w:szCs w:val="16"/>
              </w:rPr>
            </w:pPr>
            <w:r w:rsidRPr="00A221CA">
              <w:rPr>
                <w:sz w:val="16"/>
                <w:szCs w:val="16"/>
              </w:rPr>
              <w:t>macellaro@bonificatanagro.it</w:t>
            </w:r>
          </w:p>
        </w:tc>
        <w:tc>
          <w:tcPr>
            <w:tcW w:w="2268" w:type="dxa"/>
          </w:tcPr>
          <w:p w:rsidR="00C67FEC" w:rsidRDefault="00C67FEC">
            <w:r>
              <w:t>03.05.2016</w:t>
            </w:r>
          </w:p>
          <w:p w:rsidR="00C67FEC" w:rsidRDefault="00C67FEC"/>
          <w:p w:rsidR="00C67FEC" w:rsidRDefault="00C67FEC">
            <w:r>
              <w:t>30 GIORNI</w:t>
            </w:r>
          </w:p>
        </w:tc>
        <w:tc>
          <w:tcPr>
            <w:tcW w:w="2268" w:type="dxa"/>
          </w:tcPr>
          <w:p w:rsidR="00C67FEC" w:rsidRDefault="00C67FEC">
            <w:r>
              <w:t>INFORMAZIONI</w:t>
            </w:r>
          </w:p>
          <w:p w:rsidR="00C67FEC" w:rsidRDefault="00C67FEC">
            <w:r>
              <w:t>TELEFONICHE O TRAMITE APPUNTAMENTO</w:t>
            </w:r>
          </w:p>
          <w:p w:rsidR="00C67FEC" w:rsidRDefault="00C67FEC">
            <w:r>
              <w:t>0975 21004</w:t>
            </w:r>
          </w:p>
        </w:tc>
        <w:tc>
          <w:tcPr>
            <w:tcW w:w="2551" w:type="dxa"/>
          </w:tcPr>
          <w:p w:rsidR="00C67FEC" w:rsidRDefault="00C67FEC" w:rsidP="00EC1E66">
            <w:pPr>
              <w:jc w:val="center"/>
            </w:pPr>
          </w:p>
        </w:tc>
        <w:tc>
          <w:tcPr>
            <w:tcW w:w="2694" w:type="dxa"/>
          </w:tcPr>
          <w:p w:rsidR="00C67FEC" w:rsidRDefault="00C67FEC">
            <w:r>
              <w:t>ISTANZA DI PARTE</w:t>
            </w:r>
          </w:p>
        </w:tc>
      </w:tr>
      <w:tr w:rsidR="00C67FEC" w:rsidTr="004302E8">
        <w:tc>
          <w:tcPr>
            <w:tcW w:w="2405" w:type="dxa"/>
            <w:gridSpan w:val="2"/>
          </w:tcPr>
          <w:p w:rsidR="00C67FEC" w:rsidRDefault="00C67FEC">
            <w:r>
              <w:t xml:space="preserve">PRELIEVO IDRICO A SCOPO IRRIGUO DA CANALE – </w:t>
            </w:r>
          </w:p>
          <w:p w:rsidR="00C67FEC" w:rsidRDefault="00C67FEC">
            <w:r>
              <w:t>NULLA OSTA</w:t>
            </w:r>
          </w:p>
        </w:tc>
        <w:tc>
          <w:tcPr>
            <w:tcW w:w="2410" w:type="dxa"/>
          </w:tcPr>
          <w:p w:rsidR="00C67FEC" w:rsidRDefault="00C67FEC">
            <w:r>
              <w:t>ING. DOMENICO MACELLARO</w:t>
            </w:r>
          </w:p>
          <w:p w:rsidR="00C67FEC" w:rsidRPr="00A221CA" w:rsidRDefault="00C67FEC">
            <w:pPr>
              <w:rPr>
                <w:sz w:val="16"/>
                <w:szCs w:val="16"/>
              </w:rPr>
            </w:pPr>
            <w:r w:rsidRPr="00A221CA">
              <w:rPr>
                <w:sz w:val="16"/>
                <w:szCs w:val="16"/>
              </w:rPr>
              <w:t>macellaro@bonificatanagro.it</w:t>
            </w:r>
          </w:p>
        </w:tc>
        <w:tc>
          <w:tcPr>
            <w:tcW w:w="2268" w:type="dxa"/>
          </w:tcPr>
          <w:p w:rsidR="00C67FEC" w:rsidRDefault="00C67FEC">
            <w:r>
              <w:t>08.05.2016</w:t>
            </w:r>
          </w:p>
          <w:p w:rsidR="00C67FEC" w:rsidRDefault="00C67FEC"/>
          <w:p w:rsidR="00C67FEC" w:rsidRDefault="00C67FEC">
            <w:r>
              <w:t>30 GIORNI</w:t>
            </w:r>
          </w:p>
        </w:tc>
        <w:tc>
          <w:tcPr>
            <w:tcW w:w="2268" w:type="dxa"/>
          </w:tcPr>
          <w:p w:rsidR="00C67FEC" w:rsidRDefault="00C67FEC">
            <w:r>
              <w:t>INFORMAZIONI TELEFONICHE O TRAMITE APPUNTAMENTO</w:t>
            </w:r>
          </w:p>
          <w:p w:rsidR="00C67FEC" w:rsidRDefault="00C67FEC">
            <w:r>
              <w:t>0975 21004</w:t>
            </w:r>
          </w:p>
        </w:tc>
        <w:tc>
          <w:tcPr>
            <w:tcW w:w="2551" w:type="dxa"/>
          </w:tcPr>
          <w:p w:rsidR="00C67FEC" w:rsidRDefault="00C67FEC" w:rsidP="00EC1E66">
            <w:pPr>
              <w:jc w:val="center"/>
            </w:pPr>
          </w:p>
        </w:tc>
        <w:tc>
          <w:tcPr>
            <w:tcW w:w="2694" w:type="dxa"/>
          </w:tcPr>
          <w:p w:rsidR="00C67FEC" w:rsidRDefault="00C67FEC">
            <w:r>
              <w:t>ISTANZA DI PARTE</w:t>
            </w:r>
          </w:p>
        </w:tc>
      </w:tr>
      <w:tr w:rsidR="00C67FEC" w:rsidTr="004302E8">
        <w:tc>
          <w:tcPr>
            <w:tcW w:w="2405" w:type="dxa"/>
            <w:gridSpan w:val="2"/>
          </w:tcPr>
          <w:p w:rsidR="00C67FEC" w:rsidRDefault="00C67FEC">
            <w:r>
              <w:t>TAGLIO VEGETAZIONE –</w:t>
            </w:r>
          </w:p>
          <w:p w:rsidR="00C67FEC" w:rsidRDefault="00C67FEC">
            <w:r>
              <w:t>NULLA OSTA</w:t>
            </w:r>
          </w:p>
        </w:tc>
        <w:tc>
          <w:tcPr>
            <w:tcW w:w="2410" w:type="dxa"/>
          </w:tcPr>
          <w:p w:rsidR="00C67FEC" w:rsidRDefault="00C67FEC">
            <w:r>
              <w:t>ING. DOMENICO MACELLARO</w:t>
            </w:r>
          </w:p>
          <w:p w:rsidR="00C67FEC" w:rsidRPr="00A221CA" w:rsidRDefault="00C67FEC">
            <w:pPr>
              <w:rPr>
                <w:sz w:val="16"/>
                <w:szCs w:val="16"/>
              </w:rPr>
            </w:pPr>
            <w:r w:rsidRPr="00A221CA">
              <w:rPr>
                <w:sz w:val="16"/>
                <w:szCs w:val="16"/>
              </w:rPr>
              <w:t>macellaro@bonificatanagro.it</w:t>
            </w:r>
          </w:p>
        </w:tc>
        <w:tc>
          <w:tcPr>
            <w:tcW w:w="2268" w:type="dxa"/>
          </w:tcPr>
          <w:p w:rsidR="00C67FEC" w:rsidRDefault="00C67FEC">
            <w:r>
              <w:t>22.06.2016</w:t>
            </w:r>
          </w:p>
        </w:tc>
        <w:tc>
          <w:tcPr>
            <w:tcW w:w="2268" w:type="dxa"/>
          </w:tcPr>
          <w:p w:rsidR="00C67FEC" w:rsidRDefault="00C67FEC">
            <w:r>
              <w:t xml:space="preserve">INFORMAZIONI TELEFONICHE O TRAMITE APPUNTAMENTO </w:t>
            </w:r>
          </w:p>
          <w:p w:rsidR="00C67FEC" w:rsidRDefault="00C67FEC">
            <w:r>
              <w:t>0975 21004</w:t>
            </w:r>
          </w:p>
        </w:tc>
        <w:tc>
          <w:tcPr>
            <w:tcW w:w="2551" w:type="dxa"/>
          </w:tcPr>
          <w:p w:rsidR="00C67FEC" w:rsidRDefault="00C67FEC" w:rsidP="00EC1E66">
            <w:pPr>
              <w:jc w:val="center"/>
            </w:pPr>
          </w:p>
        </w:tc>
        <w:tc>
          <w:tcPr>
            <w:tcW w:w="2694" w:type="dxa"/>
          </w:tcPr>
          <w:p w:rsidR="00C67FEC" w:rsidRDefault="00C67FEC">
            <w:r>
              <w:t>ISTANZA DI PARTE</w:t>
            </w:r>
          </w:p>
        </w:tc>
      </w:tr>
      <w:tr w:rsidR="00C67FEC" w:rsidTr="004302E8">
        <w:tc>
          <w:tcPr>
            <w:tcW w:w="2405" w:type="dxa"/>
            <w:gridSpan w:val="2"/>
          </w:tcPr>
          <w:p w:rsidR="00C67FEC" w:rsidRDefault="00C67FEC">
            <w:r>
              <w:t xml:space="preserve">ATTESTATO ASSENZA IMPIANTI IRRIGUI </w:t>
            </w:r>
          </w:p>
          <w:p w:rsidR="00C67FEC" w:rsidRDefault="00C67FEC"/>
        </w:tc>
        <w:tc>
          <w:tcPr>
            <w:tcW w:w="2410" w:type="dxa"/>
          </w:tcPr>
          <w:p w:rsidR="00C67FEC" w:rsidRDefault="00C67FEC">
            <w:r>
              <w:t>ING. DOMENICO MACELLARO</w:t>
            </w:r>
          </w:p>
          <w:p w:rsidR="00C67FEC" w:rsidRPr="00A221CA" w:rsidRDefault="00C67FEC">
            <w:pPr>
              <w:rPr>
                <w:sz w:val="16"/>
                <w:szCs w:val="16"/>
              </w:rPr>
            </w:pPr>
            <w:r w:rsidRPr="00A221CA">
              <w:rPr>
                <w:sz w:val="16"/>
                <w:szCs w:val="16"/>
              </w:rPr>
              <w:t>macellaro@bonificatanagro.it</w:t>
            </w:r>
          </w:p>
        </w:tc>
        <w:tc>
          <w:tcPr>
            <w:tcW w:w="2268" w:type="dxa"/>
          </w:tcPr>
          <w:p w:rsidR="00C67FEC" w:rsidRDefault="00C67FEC">
            <w:r>
              <w:t>31.05.2016</w:t>
            </w:r>
          </w:p>
          <w:p w:rsidR="00C67FEC" w:rsidRDefault="00C67FEC"/>
          <w:p w:rsidR="00C67FEC" w:rsidRDefault="00C67FEC">
            <w:r>
              <w:t>30 GIORNI</w:t>
            </w:r>
          </w:p>
        </w:tc>
        <w:tc>
          <w:tcPr>
            <w:tcW w:w="2268" w:type="dxa"/>
          </w:tcPr>
          <w:p w:rsidR="00C67FEC" w:rsidRDefault="00C67FEC">
            <w:r>
              <w:t xml:space="preserve">INFORMAZIONI TELEFONICHE O TRAMITE APPUNTAMENTO </w:t>
            </w:r>
          </w:p>
          <w:p w:rsidR="00C67FEC" w:rsidRDefault="00C67FEC">
            <w:r>
              <w:t>0975 21004</w:t>
            </w:r>
          </w:p>
        </w:tc>
        <w:tc>
          <w:tcPr>
            <w:tcW w:w="2551" w:type="dxa"/>
          </w:tcPr>
          <w:p w:rsidR="00C67FEC" w:rsidRDefault="00C67FEC" w:rsidP="00EC1E66">
            <w:pPr>
              <w:jc w:val="center"/>
            </w:pPr>
          </w:p>
        </w:tc>
        <w:tc>
          <w:tcPr>
            <w:tcW w:w="2694" w:type="dxa"/>
          </w:tcPr>
          <w:p w:rsidR="00C67FEC" w:rsidRDefault="00C67FEC">
            <w:r>
              <w:t>ISTANZA DI PARTE</w:t>
            </w:r>
          </w:p>
        </w:tc>
      </w:tr>
      <w:tr w:rsidR="00C67FEC" w:rsidTr="004302E8">
        <w:tc>
          <w:tcPr>
            <w:tcW w:w="2405" w:type="dxa"/>
            <w:gridSpan w:val="2"/>
          </w:tcPr>
          <w:p w:rsidR="00C67FEC" w:rsidRDefault="00C67FEC">
            <w:r>
              <w:t xml:space="preserve">RIMOZIONE MATERIALE LAPIDEO DEPOSITATO – </w:t>
            </w:r>
          </w:p>
          <w:p w:rsidR="00C67FEC" w:rsidRDefault="00C67FEC">
            <w:r>
              <w:t>NULLA OSTA</w:t>
            </w:r>
          </w:p>
        </w:tc>
        <w:tc>
          <w:tcPr>
            <w:tcW w:w="2410" w:type="dxa"/>
          </w:tcPr>
          <w:p w:rsidR="00C67FEC" w:rsidRDefault="00C67FEC">
            <w:r>
              <w:t>ING. DOMENICO MACELLARO</w:t>
            </w:r>
          </w:p>
          <w:p w:rsidR="00C67FEC" w:rsidRPr="00A221CA" w:rsidRDefault="00C67FEC">
            <w:pPr>
              <w:rPr>
                <w:sz w:val="16"/>
                <w:szCs w:val="16"/>
              </w:rPr>
            </w:pPr>
            <w:r w:rsidRPr="00A221CA">
              <w:rPr>
                <w:sz w:val="16"/>
                <w:szCs w:val="16"/>
              </w:rPr>
              <w:t>macellaro@bonificatanagro.it</w:t>
            </w:r>
          </w:p>
        </w:tc>
        <w:tc>
          <w:tcPr>
            <w:tcW w:w="2268" w:type="dxa"/>
          </w:tcPr>
          <w:p w:rsidR="00C67FEC" w:rsidRDefault="00C67FEC">
            <w:r>
              <w:t>20.07.2016</w:t>
            </w:r>
          </w:p>
          <w:p w:rsidR="00C67FEC" w:rsidRDefault="00C67FEC"/>
          <w:p w:rsidR="00C67FEC" w:rsidRDefault="00C67FEC">
            <w:r>
              <w:t>30 GIORNI</w:t>
            </w:r>
          </w:p>
        </w:tc>
        <w:tc>
          <w:tcPr>
            <w:tcW w:w="2268" w:type="dxa"/>
          </w:tcPr>
          <w:p w:rsidR="00C67FEC" w:rsidRDefault="00C67FEC">
            <w:r>
              <w:t xml:space="preserve">INFORMAZIONI TELEFONICHE O TRAMITE APPUNTAMENTO </w:t>
            </w:r>
          </w:p>
          <w:p w:rsidR="00C67FEC" w:rsidRDefault="00C67FEC">
            <w:r>
              <w:t>0975 21004</w:t>
            </w:r>
          </w:p>
        </w:tc>
        <w:tc>
          <w:tcPr>
            <w:tcW w:w="2551" w:type="dxa"/>
          </w:tcPr>
          <w:p w:rsidR="00C67FEC" w:rsidRDefault="00C67FEC" w:rsidP="00EC1E66">
            <w:pPr>
              <w:jc w:val="center"/>
            </w:pPr>
          </w:p>
        </w:tc>
        <w:tc>
          <w:tcPr>
            <w:tcW w:w="2694" w:type="dxa"/>
          </w:tcPr>
          <w:p w:rsidR="00C67FEC" w:rsidRDefault="00C67FEC">
            <w:r>
              <w:t>ISTANZA DI PARTE</w:t>
            </w:r>
          </w:p>
        </w:tc>
      </w:tr>
      <w:tr w:rsidR="00C67FEC" w:rsidTr="004302E8">
        <w:tc>
          <w:tcPr>
            <w:tcW w:w="2405" w:type="dxa"/>
            <w:gridSpan w:val="2"/>
          </w:tcPr>
          <w:p w:rsidR="00C67FEC" w:rsidRDefault="00C67FEC">
            <w:r>
              <w:lastRenderedPageBreak/>
              <w:t>REGOLARIZZAZIONE OPERE IN VIOLAZIONE –</w:t>
            </w:r>
          </w:p>
          <w:p w:rsidR="00C67FEC" w:rsidRDefault="00C67FEC">
            <w:r>
              <w:t>CONCESSIONE PRECARIA DEFINITIVA</w:t>
            </w:r>
          </w:p>
        </w:tc>
        <w:tc>
          <w:tcPr>
            <w:tcW w:w="2410" w:type="dxa"/>
          </w:tcPr>
          <w:p w:rsidR="00C67FEC" w:rsidRDefault="00C67FEC">
            <w:r>
              <w:t>ING. DOMENICO MACELLARO</w:t>
            </w:r>
          </w:p>
          <w:p w:rsidR="00C67FEC" w:rsidRPr="00A221CA" w:rsidRDefault="00C67FEC">
            <w:pPr>
              <w:rPr>
                <w:sz w:val="16"/>
                <w:szCs w:val="16"/>
              </w:rPr>
            </w:pPr>
            <w:r w:rsidRPr="00A221CA">
              <w:rPr>
                <w:sz w:val="16"/>
                <w:szCs w:val="16"/>
              </w:rPr>
              <w:t>macellaro@bonificatanagro.it</w:t>
            </w:r>
          </w:p>
        </w:tc>
        <w:tc>
          <w:tcPr>
            <w:tcW w:w="2268" w:type="dxa"/>
          </w:tcPr>
          <w:p w:rsidR="00C67FEC" w:rsidRDefault="00C67FEC">
            <w:r>
              <w:t>01.08.2016</w:t>
            </w:r>
          </w:p>
          <w:p w:rsidR="00C67FEC" w:rsidRDefault="00C67FEC"/>
          <w:p w:rsidR="00C67FEC" w:rsidRDefault="00C67FEC">
            <w:r>
              <w:t>30 GIORNI</w:t>
            </w:r>
          </w:p>
        </w:tc>
        <w:tc>
          <w:tcPr>
            <w:tcW w:w="2268" w:type="dxa"/>
          </w:tcPr>
          <w:p w:rsidR="00C67FEC" w:rsidRDefault="00C67FEC">
            <w:r>
              <w:t xml:space="preserve">INFORMAZIONI TELEFONICHE O TRAMITE APPUNTAMENTO </w:t>
            </w:r>
          </w:p>
          <w:p w:rsidR="00C67FEC" w:rsidRDefault="00C67FEC">
            <w:r>
              <w:t>0975 21004</w:t>
            </w:r>
          </w:p>
        </w:tc>
        <w:tc>
          <w:tcPr>
            <w:tcW w:w="2551" w:type="dxa"/>
          </w:tcPr>
          <w:p w:rsidR="00C67FEC" w:rsidRDefault="00C67FEC" w:rsidP="00EC1E66">
            <w:pPr>
              <w:jc w:val="center"/>
            </w:pPr>
          </w:p>
        </w:tc>
        <w:tc>
          <w:tcPr>
            <w:tcW w:w="2694" w:type="dxa"/>
          </w:tcPr>
          <w:p w:rsidR="00C67FEC" w:rsidRDefault="00C67FEC">
            <w:r>
              <w:t>ISTANZA DI PARTE</w:t>
            </w:r>
          </w:p>
        </w:tc>
      </w:tr>
    </w:tbl>
    <w:p w:rsidR="003A0CE3" w:rsidRDefault="003A0CE3"/>
    <w:sectPr w:rsidR="003A0CE3" w:rsidSect="000C2B1F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FD2"/>
    <w:rsid w:val="000219B4"/>
    <w:rsid w:val="00043288"/>
    <w:rsid w:val="000C2B1F"/>
    <w:rsid w:val="000C40DE"/>
    <w:rsid w:val="00127511"/>
    <w:rsid w:val="001939BC"/>
    <w:rsid w:val="00270CE8"/>
    <w:rsid w:val="002D0CBE"/>
    <w:rsid w:val="002D522D"/>
    <w:rsid w:val="002E3FD2"/>
    <w:rsid w:val="0038373E"/>
    <w:rsid w:val="003A0CE3"/>
    <w:rsid w:val="003B454E"/>
    <w:rsid w:val="003C1F67"/>
    <w:rsid w:val="003F7302"/>
    <w:rsid w:val="0041774C"/>
    <w:rsid w:val="004302E8"/>
    <w:rsid w:val="00457765"/>
    <w:rsid w:val="00473083"/>
    <w:rsid w:val="004E0D6D"/>
    <w:rsid w:val="00502E11"/>
    <w:rsid w:val="00594CB6"/>
    <w:rsid w:val="005A4E03"/>
    <w:rsid w:val="005B5F83"/>
    <w:rsid w:val="005D1521"/>
    <w:rsid w:val="005E46A1"/>
    <w:rsid w:val="006C0E69"/>
    <w:rsid w:val="0070177C"/>
    <w:rsid w:val="00702BDB"/>
    <w:rsid w:val="0071413A"/>
    <w:rsid w:val="00760FB6"/>
    <w:rsid w:val="007F53EE"/>
    <w:rsid w:val="00837915"/>
    <w:rsid w:val="00841453"/>
    <w:rsid w:val="008C3FC2"/>
    <w:rsid w:val="009D567E"/>
    <w:rsid w:val="009E08F5"/>
    <w:rsid w:val="009F6E61"/>
    <w:rsid w:val="00A100E3"/>
    <w:rsid w:val="00A221CA"/>
    <w:rsid w:val="00A224A7"/>
    <w:rsid w:val="00A24D65"/>
    <w:rsid w:val="00A30B82"/>
    <w:rsid w:val="00A52803"/>
    <w:rsid w:val="00A766E8"/>
    <w:rsid w:val="00A85C83"/>
    <w:rsid w:val="00AD0531"/>
    <w:rsid w:val="00AD40D3"/>
    <w:rsid w:val="00B13200"/>
    <w:rsid w:val="00B1766B"/>
    <w:rsid w:val="00B451F2"/>
    <w:rsid w:val="00B82801"/>
    <w:rsid w:val="00BB717E"/>
    <w:rsid w:val="00BE4023"/>
    <w:rsid w:val="00C67FEC"/>
    <w:rsid w:val="00C743E7"/>
    <w:rsid w:val="00C85FC6"/>
    <w:rsid w:val="00DF0347"/>
    <w:rsid w:val="00E02E04"/>
    <w:rsid w:val="00EB5313"/>
    <w:rsid w:val="00EC1E66"/>
    <w:rsid w:val="00EC32D3"/>
    <w:rsid w:val="00EE0919"/>
    <w:rsid w:val="00F22C2F"/>
    <w:rsid w:val="00F37B4A"/>
    <w:rsid w:val="00F73D60"/>
    <w:rsid w:val="00FB2DB9"/>
    <w:rsid w:val="00FF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79D59D-CC30-4A8E-9B4A-F78AC3702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C2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2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2B1F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8379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5B223-5616-480D-9E4D-C503C59CF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4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50</cp:revision>
  <cp:lastPrinted>2016-11-03T11:57:00Z</cp:lastPrinted>
  <dcterms:created xsi:type="dcterms:W3CDTF">2016-10-11T07:35:00Z</dcterms:created>
  <dcterms:modified xsi:type="dcterms:W3CDTF">2016-12-05T09:02:00Z</dcterms:modified>
</cp:coreProperties>
</file>